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34F197B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AF2B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12 februari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74141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10.00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7852E2DC" w:rsidR="00FE55C0" w:rsidRDefault="002E5F3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2B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AF2B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E.B. Buitendijk</w:t>
                            </w:r>
                          </w:p>
                          <w:p w14:paraId="1ED61772" w14:textId="77777777" w:rsidR="00AF2B5F" w:rsidRPr="00204D52" w:rsidRDefault="00AF2B5F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534F197B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AF2B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12 februari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74141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10.00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7852E2DC" w:rsidR="00FE55C0" w:rsidRDefault="002E5F3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AF2B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AF2B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E.B. Buitendijk</w:t>
                      </w:r>
                    </w:p>
                    <w:p w14:paraId="1ED61772" w14:textId="77777777" w:rsidR="00AF2B5F" w:rsidRPr="00204D52" w:rsidRDefault="00AF2B5F" w:rsidP="002C5A21">
                      <w:pPr>
                        <w:ind w:left="567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B4CF3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4F6DDDE" w14:textId="40006215" w:rsidR="002C5A21" w:rsidRDefault="003B4CF3" w:rsidP="002C5A21">
      <w:pPr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/>
          <w:iCs/>
          <w:color w:val="auto"/>
          <w:sz w:val="28"/>
          <w:szCs w:val="28"/>
        </w:rPr>
        <w:t>Samen dragen we ons steentje bij</w:t>
      </w:r>
    </w:p>
    <w:p w14:paraId="69BF9F03" w14:textId="77777777" w:rsidR="003B4CF3" w:rsidRPr="002C5A21" w:rsidRDefault="003B4CF3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78F24C1" w14:textId="77777777" w:rsidR="00F65C78" w:rsidRPr="003B4CF3" w:rsidRDefault="00F65C78" w:rsidP="00F65C78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Welkom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en m</w:t>
      </w: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ededelingen van de kerkenraad</w:t>
      </w:r>
    </w:p>
    <w:p w14:paraId="68E53B1F" w14:textId="43017182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3B4CF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B4CF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3B171A" w:rsidRPr="003B171A">
          <w:rPr>
            <w:rStyle w:val="Hyperlink"/>
            <w:rFonts w:ascii="Calibri" w:eastAsia="Calibri" w:hAnsi="Calibri" w:cs="Calibri"/>
            <w:b/>
            <w:iCs/>
            <w:color w:val="000000" w:themeColor="text1"/>
            <w:sz w:val="28"/>
            <w:szCs w:val="28"/>
          </w:rPr>
          <w:t xml:space="preserve">Elly en Rikkert - Samen </w:t>
        </w:r>
      </w:hyperlink>
      <w:r w:rsidRPr="003B17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</w:p>
    <w:p w14:paraId="0E0B18B6" w14:textId="77777777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groet</w:t>
      </w:r>
    </w:p>
    <w:p w14:paraId="08CD51B8" w14:textId="490C273C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B4CF3">
        <w:rPr>
          <w:rFonts w:ascii="Calibri" w:eastAsia="Calibri" w:hAnsi="Calibri" w:cs="Calibri"/>
          <w:b/>
          <w:iCs/>
          <w:color w:val="auto"/>
          <w:sz w:val="28"/>
          <w:szCs w:val="28"/>
        </w:rPr>
        <w:t>LB 276: 1</w:t>
      </w: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3B4CF3">
        <w:rPr>
          <w:rFonts w:ascii="Calibri" w:eastAsia="Calibri" w:hAnsi="Calibri" w:cs="Calibri"/>
          <w:bCs/>
          <w:iCs/>
          <w:color w:val="auto"/>
          <w:sz w:val="22"/>
          <w:szCs w:val="22"/>
        </w:rPr>
        <w:t>– Zomaar een dak, boven wat hoofden</w:t>
      </w:r>
    </w:p>
    <w:p w14:paraId="61735333" w14:textId="46A4D74E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Gebed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</w:p>
    <w:p w14:paraId="204BB15B" w14:textId="2D9C8173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B4CF3">
        <w:rPr>
          <w:rFonts w:ascii="Calibri" w:eastAsia="Calibri" w:hAnsi="Calibri" w:cs="Calibri"/>
          <w:b/>
          <w:iCs/>
          <w:color w:val="auto"/>
          <w:sz w:val="28"/>
          <w:szCs w:val="28"/>
        </w:rPr>
        <w:t>GK 78: 1 en 2</w:t>
      </w: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3B4CF3">
        <w:rPr>
          <w:rFonts w:ascii="Calibri" w:eastAsia="Calibri" w:hAnsi="Calibri" w:cs="Calibri"/>
          <w:bCs/>
          <w:iCs/>
          <w:color w:val="auto"/>
          <w:sz w:val="22"/>
          <w:szCs w:val="22"/>
        </w:rPr>
        <w:t>– Mijn volk hoor toe en neem mijn leer ter ore</w:t>
      </w:r>
    </w:p>
    <w:p w14:paraId="2D73F830" w14:textId="02FE6B10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/>
          <w:color w:val="FF0000"/>
          <w:sz w:val="22"/>
          <w:szCs w:val="22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B4CF3">
        <w:rPr>
          <w:rFonts w:ascii="Calibri" w:eastAsia="Calibri" w:hAnsi="Calibri" w:cs="Calibri"/>
          <w:b/>
          <w:iCs/>
          <w:color w:val="auto"/>
          <w:sz w:val="28"/>
          <w:szCs w:val="28"/>
        </w:rPr>
        <w:t>BGT 1 Korintiërs 12: 12 t/m 2</w:t>
      </w:r>
      <w:r w:rsidR="003D2A95">
        <w:rPr>
          <w:rFonts w:ascii="Calibri" w:eastAsia="Calibri" w:hAnsi="Calibri" w:cs="Calibri"/>
          <w:b/>
          <w:iCs/>
          <w:color w:val="auto"/>
          <w:sz w:val="28"/>
          <w:szCs w:val="28"/>
        </w:rPr>
        <w:t>1 en vers 27</w:t>
      </w:r>
    </w:p>
    <w:p w14:paraId="550506E1" w14:textId="4C62DCC1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hyperlink r:id="rId6" w:history="1">
        <w:r w:rsidRPr="003B4CF3">
          <w:rPr>
            <w:rStyle w:val="Hyperlink"/>
            <w:rFonts w:ascii="Calibri" w:eastAsia="Calibri" w:hAnsi="Calibri" w:cs="Calibri"/>
            <w:b/>
            <w:iCs/>
            <w:color w:val="000000" w:themeColor="text1"/>
            <w:sz w:val="28"/>
            <w:szCs w:val="28"/>
          </w:rPr>
          <w:t>Elly en Rikkert - Hand en voet</w:t>
        </w:r>
      </w:hyperlink>
      <w:r w:rsidRPr="003B4CF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</w:p>
    <w:p w14:paraId="3CE5BD7B" w14:textId="0A744001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54A2E60F" w14:textId="1BD6EA11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B4CF3">
        <w:rPr>
          <w:rFonts w:ascii="Calibri" w:eastAsia="Calibri" w:hAnsi="Calibri" w:cs="Calibri"/>
          <w:b/>
          <w:iCs/>
          <w:color w:val="auto"/>
          <w:sz w:val="28"/>
          <w:szCs w:val="28"/>
        </w:rPr>
        <w:t>Opwekking 378</w:t>
      </w: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3B4CF3">
        <w:rPr>
          <w:rFonts w:ascii="Calibri" w:eastAsia="Calibri" w:hAnsi="Calibri" w:cs="Calibri"/>
          <w:bCs/>
          <w:iCs/>
          <w:color w:val="auto"/>
          <w:sz w:val="22"/>
          <w:szCs w:val="22"/>
        </w:rPr>
        <w:t>– Ik wil jou van harte dienen</w:t>
      </w:r>
    </w:p>
    <w:p w14:paraId="7EF8D3CF" w14:textId="5335FD1A" w:rsidR="003B4CF3" w:rsidRPr="003B4CF3" w:rsidRDefault="00E477B4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  <w:r w:rsid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="003B171A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3B171A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bidden </w:t>
      </w:r>
      <w:r w:rsidR="003B171A">
        <w:rPr>
          <w:rFonts w:ascii="Calibri" w:eastAsia="Calibri" w:hAnsi="Calibri" w:cs="Calibri"/>
          <w:bCs/>
          <w:iCs/>
          <w:color w:val="auto"/>
          <w:sz w:val="28"/>
          <w:szCs w:val="28"/>
        </w:rPr>
        <w:t>(</w:t>
      </w:r>
      <w:r w:rsid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na </w:t>
      </w:r>
      <w:r w:rsidR="003B4CF3"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inzamelen gebedspunten</w:t>
      </w:r>
      <w:r w:rsidR="003B171A">
        <w:rPr>
          <w:rFonts w:ascii="Calibri" w:eastAsia="Calibri" w:hAnsi="Calibri" w:cs="Calibri"/>
          <w:bCs/>
          <w:iCs/>
          <w:color w:val="auto"/>
          <w:sz w:val="28"/>
          <w:szCs w:val="28"/>
        </w:rPr>
        <w:t>)</w:t>
      </w:r>
    </w:p>
    <w:p w14:paraId="2AE2B432" w14:textId="77777777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Collecte </w:t>
      </w:r>
    </w:p>
    <w:p w14:paraId="4B8CD93F" w14:textId="53AFFD77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B4CF3">
        <w:rPr>
          <w:rFonts w:ascii="Calibri" w:eastAsia="Calibri" w:hAnsi="Calibri" w:cs="Calibri"/>
          <w:b/>
          <w:iCs/>
          <w:color w:val="auto"/>
          <w:sz w:val="28"/>
          <w:szCs w:val="28"/>
        </w:rPr>
        <w:t>het lied van de 10 geboden</w:t>
      </w:r>
    </w:p>
    <w:p w14:paraId="73C44E5D" w14:textId="77777777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4DFE8202" w14:textId="39483EDE" w:rsidR="003B4CF3" w:rsidRPr="003B4CF3" w:rsidRDefault="00BD2DDF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Zingen      </w:t>
      </w:r>
      <w:r w:rsidR="003B4CF3"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Slotlied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hyperlink r:id="rId7" w:history="1">
        <w:r w:rsidR="003B4CF3" w:rsidRPr="003B4CF3">
          <w:rPr>
            <w:rStyle w:val="Hyperlink"/>
            <w:rFonts w:ascii="Calibri" w:eastAsia="Calibri" w:hAnsi="Calibri" w:cs="Calibri"/>
            <w:b/>
            <w:iCs/>
            <w:color w:val="000000" w:themeColor="text1"/>
            <w:sz w:val="28"/>
            <w:szCs w:val="28"/>
          </w:rPr>
          <w:t>Sela - Mag ik jou tot zegen zijn</w:t>
        </w:r>
      </w:hyperlink>
    </w:p>
    <w:p w14:paraId="7DB1FAE1" w14:textId="29FA88C7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p w14:paraId="2FF28B24" w14:textId="77777777" w:rsidR="003B4CF3" w:rsidRPr="003B4CF3" w:rsidRDefault="003B4CF3" w:rsidP="003B4CF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B4CF3">
        <w:rPr>
          <w:rFonts w:ascii="Calibri" w:eastAsia="Calibri" w:hAnsi="Calibri" w:cs="Calibri"/>
          <w:bCs/>
          <w:iCs/>
          <w:color w:val="auto"/>
          <w:sz w:val="28"/>
          <w:szCs w:val="28"/>
        </w:rPr>
        <w:t>Na afloop koffie drinken op School</w:t>
      </w:r>
    </w:p>
    <w:p w14:paraId="365E3227" w14:textId="06D0B23B" w:rsidR="003F4E84" w:rsidRPr="00C16A5A" w:rsidRDefault="003F4E84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sectPr w:rsidR="003F4E84" w:rsidRPr="00C16A5A" w:rsidSect="003B4CF3">
      <w:pgSz w:w="8420" w:h="11907"/>
      <w:pgMar w:top="284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B171A"/>
    <w:rsid w:val="003B4CF3"/>
    <w:rsid w:val="003D2A32"/>
    <w:rsid w:val="003D2A95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6A4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41412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2B5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D2DDF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477B4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65C78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KUDNII7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KS0v29wp4" TargetMode="External"/><Relationship Id="rId5" Type="http://schemas.openxmlformats.org/officeDocument/2006/relationships/hyperlink" Target="https://www.youtube.com/watch?v=R90XvO8Hm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80</cp:revision>
  <dcterms:created xsi:type="dcterms:W3CDTF">2022-10-05T10:03:00Z</dcterms:created>
  <dcterms:modified xsi:type="dcterms:W3CDTF">2023-02-11T15:59:00Z</dcterms:modified>
</cp:coreProperties>
</file>