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B5E89" w14:textId="298C12FD" w:rsidR="006A2E7D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4C6449E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0492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16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10AA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33EFB48A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00D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0E39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0E39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R. Heida </w:t>
                            </w:r>
                            <w:r w:rsidR="000E3920" w:rsidRPr="000E39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 em. Monster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14C6449E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0492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16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10AA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33EFB48A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00D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 w:rsidR="000E39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0E39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R. Heida </w:t>
                      </w:r>
                      <w:r w:rsidR="000E3920" w:rsidRPr="000E3920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 em. Monster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77777777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24911DC" w14:textId="77777777" w:rsidR="000E3920" w:rsidRPr="000E3920" w:rsidRDefault="000E3920" w:rsidP="000E3920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E392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Aan het eind van die duizend jaren:</w:t>
      </w:r>
    </w:p>
    <w:p w14:paraId="483EE330" w14:textId="5AE8BB16" w:rsidR="000E3920" w:rsidRPr="000E3920" w:rsidRDefault="000E3920" w:rsidP="000E392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E39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totale mobilisatie van de draak</w:t>
      </w:r>
    </w:p>
    <w:p w14:paraId="2F9E801B" w14:textId="2D5E259E" w:rsidR="000E3920" w:rsidRPr="000E3920" w:rsidRDefault="000E3920" w:rsidP="000E392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E39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globale misleiding van de beesten</w:t>
      </w:r>
    </w:p>
    <w:p w14:paraId="68F17DAA" w14:textId="0FD5E416" w:rsidR="00500DC7" w:rsidRPr="000E3920" w:rsidRDefault="000E3920" w:rsidP="000E3920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finale overwinning van het  lam</w:t>
      </w:r>
    </w:p>
    <w:p w14:paraId="439F392E" w14:textId="77777777" w:rsidR="000E3920" w:rsidRPr="000E3920" w:rsidRDefault="000E3920" w:rsidP="006A2E7D">
      <w:pPr>
        <w:ind w:left="284" w:hanging="284"/>
        <w:rPr>
          <w:rFonts w:ascii="Calibri" w:eastAsia="Calibri" w:hAnsi="Calibri" w:cs="Calibri"/>
          <w:b/>
          <w:i/>
          <w:color w:val="57AD68"/>
          <w:sz w:val="16"/>
          <w:szCs w:val="16"/>
        </w:rPr>
      </w:pPr>
    </w:p>
    <w:p w14:paraId="28BD7DED" w14:textId="1B9BD0A0" w:rsidR="00E2034A" w:rsidRDefault="00101BDB" w:rsidP="006A2E7D">
      <w:pPr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011D183" w14:textId="58F4E811" w:rsidR="00EF223C" w:rsidRDefault="00EF223C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Z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DNP</w:t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100</w:t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: </w:t>
      </w:r>
      <w:r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1 </w:t>
      </w:r>
      <w:r w:rsidRPr="00EF223C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>(GBS De Lichtwijzer)</w:t>
      </w:r>
    </w:p>
    <w:p w14:paraId="1EA057AE" w14:textId="465899D1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V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otum &amp; groet &amp; amen</w:t>
      </w:r>
    </w:p>
    <w:p w14:paraId="0F4A6868" w14:textId="30C91017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Z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 63: 2, 4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E3920">
        <w:rPr>
          <w:rFonts w:ascii="Calibri" w:eastAsia="Calibri" w:hAnsi="Calibri"/>
          <w:color w:val="auto"/>
          <w:sz w:val="22"/>
          <w:szCs w:val="22"/>
          <w:lang w:eastAsia="en-US"/>
        </w:rPr>
        <w:t>- Uw liefde is het hoogste goed</w:t>
      </w:r>
    </w:p>
    <w:p w14:paraId="2E6FADC6" w14:textId="4667F3DE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T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ien woorden</w:t>
      </w:r>
    </w:p>
    <w:p w14:paraId="40503074" w14:textId="3244C54D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Z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DNP 5: 1, 2, 4, 5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E3920">
        <w:rPr>
          <w:rFonts w:ascii="Calibri" w:eastAsia="Calibri" w:hAnsi="Calibri"/>
          <w:color w:val="auto"/>
          <w:sz w:val="22"/>
          <w:szCs w:val="22"/>
          <w:lang w:eastAsia="en-US"/>
        </w:rPr>
        <w:t>- Heer, luister naar mijn klachten</w:t>
      </w:r>
    </w:p>
    <w:p w14:paraId="719DED26" w14:textId="15432224" w:rsid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G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ebed</w:t>
      </w:r>
    </w:p>
    <w:p w14:paraId="4B817028" w14:textId="312604DB" w:rsidR="00704926" w:rsidRPr="000E3920" w:rsidRDefault="00704926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KING met afsluitend </w:t>
      </w:r>
      <w:r w:rsidRPr="00704926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</w:t>
      </w:r>
      <w:r w:rsidRPr="00704926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225</w:t>
      </w:r>
      <w:r w:rsidR="00997126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: 1, 4 en 6</w:t>
      </w:r>
    </w:p>
    <w:p w14:paraId="5724DE82" w14:textId="43AFCA06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L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ezen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Openbaring 19: 19-20: 6</w:t>
      </w:r>
    </w:p>
    <w:p w14:paraId="086FAAE9" w14:textId="66795831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Z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 68: 1, 2, 12, 13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E3920">
        <w:rPr>
          <w:rFonts w:ascii="Calibri" w:eastAsia="Calibri" w:hAnsi="Calibri"/>
          <w:color w:val="auto"/>
          <w:sz w:val="22"/>
          <w:szCs w:val="22"/>
          <w:lang w:eastAsia="en-US"/>
        </w:rPr>
        <w:t>- De Heer staat op in majesteit</w:t>
      </w:r>
    </w:p>
    <w:p w14:paraId="11B35EF8" w14:textId="4FE29D0D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T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ekst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Openbaring 20: 7 - 10  </w:t>
      </w:r>
    </w:p>
    <w:p w14:paraId="6D036F3C" w14:textId="4815AA3A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Preek</w:t>
      </w:r>
    </w:p>
    <w:p w14:paraId="55EA197D" w14:textId="4EA8E308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Z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DNP 2: 1, 2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E3920">
        <w:rPr>
          <w:rFonts w:ascii="Calibri" w:eastAsia="Calibri" w:hAnsi="Calibri"/>
          <w:color w:val="auto"/>
          <w:sz w:val="22"/>
          <w:szCs w:val="22"/>
          <w:lang w:eastAsia="en-US"/>
        </w:rPr>
        <w:t>- Wat willen al die wereldleiders toch?</w:t>
      </w:r>
    </w:p>
    <w:p w14:paraId="167A24B8" w14:textId="693E8F92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G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ebed</w:t>
      </w:r>
    </w:p>
    <w:p w14:paraId="20A19896" w14:textId="2016D00C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C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ollecten</w:t>
      </w:r>
    </w:p>
    <w:p w14:paraId="050D1DC5" w14:textId="5C95F187" w:rsidR="000E3920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Z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0E3920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 250: 1, 2, 3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0E3920">
        <w:rPr>
          <w:rFonts w:ascii="Calibri" w:eastAsia="Calibri" w:hAnsi="Calibri"/>
          <w:color w:val="auto"/>
          <w:sz w:val="22"/>
          <w:szCs w:val="22"/>
          <w:lang w:eastAsia="en-US"/>
        </w:rPr>
        <w:t>- God is getrouw, zijn plannen falen niet</w:t>
      </w:r>
    </w:p>
    <w:p w14:paraId="683B1012" w14:textId="3681E47F" w:rsidR="00500DC7" w:rsidRPr="000E3920" w:rsidRDefault="000E3920" w:rsidP="000E3920">
      <w:pPr>
        <w:widowControl/>
        <w:tabs>
          <w:tab w:val="left" w:pos="993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Z</w:t>
      </w:r>
      <w:r w:rsidRPr="000E3920">
        <w:rPr>
          <w:rFonts w:ascii="Calibri" w:eastAsia="Calibri" w:hAnsi="Calibri"/>
          <w:color w:val="auto"/>
          <w:sz w:val="28"/>
          <w:szCs w:val="28"/>
          <w:lang w:eastAsia="en-US"/>
        </w:rPr>
        <w:t>egen &amp; amen</w:t>
      </w:r>
    </w:p>
    <w:sectPr w:rsidR="00500DC7" w:rsidRPr="000E3920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54519"/>
    <w:rsid w:val="0015611C"/>
    <w:rsid w:val="00164FAF"/>
    <w:rsid w:val="00167B73"/>
    <w:rsid w:val="001857F0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65EAB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76398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00DC7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C1887"/>
    <w:rsid w:val="006C4940"/>
    <w:rsid w:val="006E0722"/>
    <w:rsid w:val="006F3B08"/>
    <w:rsid w:val="006F71E7"/>
    <w:rsid w:val="007002C9"/>
    <w:rsid w:val="00703DB7"/>
    <w:rsid w:val="00704926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0AA1"/>
    <w:rsid w:val="00D1550E"/>
    <w:rsid w:val="00D17206"/>
    <w:rsid w:val="00D37F81"/>
    <w:rsid w:val="00D62876"/>
    <w:rsid w:val="00D62AAB"/>
    <w:rsid w:val="00D72018"/>
    <w:rsid w:val="00D73FFE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EF223C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11</cp:revision>
  <dcterms:created xsi:type="dcterms:W3CDTF">2022-10-05T10:03:00Z</dcterms:created>
  <dcterms:modified xsi:type="dcterms:W3CDTF">2022-10-15T11:58:00Z</dcterms:modified>
</cp:coreProperties>
</file>